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F5ED" w14:textId="77777777" w:rsidR="00F8342A" w:rsidRPr="00BC03D3" w:rsidRDefault="00F8342A" w:rsidP="00F8342A">
      <w:pPr>
        <w:snapToGrid w:val="0"/>
        <w:spacing w:line="276" w:lineRule="auto"/>
        <w:ind w:leftChars="767" w:left="1611" w:firstLine="2"/>
        <w:jc w:val="right"/>
        <w:rPr>
          <w:rFonts w:ascii="メイリオ" w:eastAsia="メイリオ" w:hAnsi="メイリオ" w:cs="ＭＳ 明朝"/>
          <w:kern w:val="0"/>
          <w:sz w:val="22"/>
        </w:rPr>
      </w:pPr>
      <w:r w:rsidRPr="00BC03D3">
        <w:rPr>
          <w:rFonts w:ascii="メイリオ" w:eastAsia="メイリオ" w:hAnsi="メイリオ" w:cs="ＭＳ 明朝" w:hint="eastAsia"/>
          <w:kern w:val="0"/>
          <w:sz w:val="22"/>
        </w:rPr>
        <w:t>日本視覚障害者卓球連盟審判部</w:t>
      </w:r>
    </w:p>
    <w:p w14:paraId="706E9136" w14:textId="77777777" w:rsidR="00F8342A" w:rsidRPr="00BC03D3" w:rsidRDefault="00F8342A" w:rsidP="00F8342A">
      <w:pPr>
        <w:snapToGrid w:val="0"/>
        <w:jc w:val="left"/>
        <w:rPr>
          <w:rFonts w:ascii="メイリオ" w:eastAsia="メイリオ" w:hAnsi="メイリオ" w:cs="ＭＳ 明朝"/>
          <w:b/>
          <w:kern w:val="0"/>
          <w:sz w:val="32"/>
          <w:szCs w:val="28"/>
        </w:rPr>
      </w:pPr>
      <w:r w:rsidRPr="00BC03D3">
        <w:rPr>
          <w:rFonts w:ascii="メイリオ" w:eastAsia="メイリオ" w:hAnsi="メイリオ" w:cs="ＭＳ 明朝"/>
          <w:b/>
          <w:kern w:val="0"/>
          <w:sz w:val="32"/>
          <w:szCs w:val="28"/>
        </w:rPr>
        <w:t>第</w:t>
      </w:r>
      <w:r w:rsidRPr="00BC03D3">
        <w:rPr>
          <w:rFonts w:ascii="メイリオ" w:eastAsia="メイリオ" w:hAnsi="メイリオ" w:cs="ＭＳ 明朝" w:hint="eastAsia"/>
          <w:b/>
          <w:kern w:val="0"/>
          <w:sz w:val="32"/>
          <w:szCs w:val="28"/>
        </w:rPr>
        <w:t>18</w:t>
      </w:r>
      <w:r w:rsidRPr="00BC03D3">
        <w:rPr>
          <w:rFonts w:ascii="メイリオ" w:eastAsia="メイリオ" w:hAnsi="メイリオ" w:cs="ＭＳ 明朝"/>
          <w:b/>
          <w:kern w:val="0"/>
          <w:sz w:val="32"/>
          <w:szCs w:val="28"/>
        </w:rPr>
        <w:t>回全国視覚障害者卓球大会</w:t>
      </w:r>
    </w:p>
    <w:p w14:paraId="5CC5B83B" w14:textId="77777777" w:rsidR="00F8342A" w:rsidRPr="00BC03D3" w:rsidRDefault="00F8342A" w:rsidP="00F8342A">
      <w:pPr>
        <w:snapToGrid w:val="0"/>
        <w:jc w:val="center"/>
        <w:rPr>
          <w:rFonts w:ascii="メイリオ" w:eastAsia="メイリオ" w:hAnsi="メイリオ" w:cs="ＭＳ 明朝"/>
          <w:bCs/>
          <w:kern w:val="0"/>
          <w:sz w:val="24"/>
          <w:szCs w:val="24"/>
        </w:rPr>
      </w:pPr>
      <w:r w:rsidRPr="00BC03D3">
        <w:rPr>
          <w:rFonts w:ascii="メイリオ" w:eastAsia="メイリオ" w:hAnsi="メイリオ" w:cs="ＭＳ 明朝"/>
          <w:b/>
          <w:kern w:val="0"/>
          <w:sz w:val="44"/>
          <w:szCs w:val="48"/>
        </w:rPr>
        <w:t>審判員の</w:t>
      </w:r>
      <w:r w:rsidRPr="00BC03D3">
        <w:rPr>
          <w:rFonts w:ascii="メイリオ" w:eastAsia="メイリオ" w:hAnsi="メイリオ" w:cs="ＭＳ 明朝" w:hint="eastAsia"/>
          <w:b/>
          <w:kern w:val="0"/>
          <w:sz w:val="56"/>
          <w:szCs w:val="72"/>
        </w:rPr>
        <w:t xml:space="preserve">応募用紙　</w:t>
      </w:r>
      <w:r w:rsidRPr="00BC03D3">
        <w:rPr>
          <w:rFonts w:ascii="メイリオ" w:eastAsia="メイリオ" w:hAnsi="メイリオ" w:cs="ＭＳ 明朝" w:hint="eastAsia"/>
          <w:b/>
          <w:kern w:val="0"/>
          <w:sz w:val="44"/>
          <w:szCs w:val="48"/>
        </w:rPr>
        <w:t>＜FAX・郵送用＞</w:t>
      </w:r>
    </w:p>
    <w:tbl>
      <w:tblPr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4373"/>
        <w:gridCol w:w="2552"/>
        <w:gridCol w:w="1547"/>
      </w:tblGrid>
      <w:tr w:rsidR="00F8342A" w:rsidRPr="00BC03D3" w14:paraId="06F009B7" w14:textId="77777777" w:rsidTr="001B3F56">
        <w:trPr>
          <w:trHeight w:val="1201"/>
        </w:trPr>
        <w:tc>
          <w:tcPr>
            <w:tcW w:w="1971" w:type="dxa"/>
            <w:shd w:val="clear" w:color="auto" w:fill="auto"/>
            <w:vAlign w:val="center"/>
          </w:tcPr>
          <w:p w14:paraId="283993C4" w14:textId="77777777" w:rsidR="00F8342A" w:rsidRPr="00BC03D3" w:rsidRDefault="00F8342A" w:rsidP="001B3F56">
            <w:pPr>
              <w:numPr>
                <w:ilvl w:val="0"/>
                <w:numId w:val="1"/>
              </w:numPr>
              <w:snapToGrid w:val="0"/>
              <w:ind w:left="426" w:hangingChars="152" w:hanging="426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>登録番号</w:t>
            </w:r>
          </w:p>
        </w:tc>
        <w:tc>
          <w:tcPr>
            <w:tcW w:w="43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681FF" w14:textId="77777777" w:rsidR="00F8342A" w:rsidRPr="00BC03D3" w:rsidRDefault="00F8342A" w:rsidP="001B3F56">
            <w:pPr>
              <w:snapToGrid w:val="0"/>
              <w:jc w:val="center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32"/>
                <w:szCs w:val="24"/>
              </w:rPr>
              <w:t>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15EB86" w14:textId="77777777" w:rsidR="00F8342A" w:rsidRPr="00BC03D3" w:rsidRDefault="00F8342A" w:rsidP="001B3F56">
            <w:p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765B" w14:textId="77777777" w:rsidR="00F8342A" w:rsidRPr="00BC03D3" w:rsidRDefault="00F8342A" w:rsidP="001B3F56">
            <w:pPr>
              <w:snapToGrid w:val="0"/>
              <w:jc w:val="center"/>
              <w:rPr>
                <w:rFonts w:ascii="メイリオ" w:eastAsia="メイリオ" w:hAnsi="メイリオ" w:cs="ＭＳ 明朝"/>
                <w:kern w:val="0"/>
                <w:sz w:val="24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4"/>
                <w:szCs w:val="24"/>
              </w:rPr>
              <w:t>都 道</w:t>
            </w:r>
          </w:p>
          <w:p w14:paraId="193E5282" w14:textId="77777777" w:rsidR="00F8342A" w:rsidRPr="00BC03D3" w:rsidRDefault="00F8342A" w:rsidP="001B3F56">
            <w:pPr>
              <w:snapToGrid w:val="0"/>
              <w:jc w:val="center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4"/>
                <w:szCs w:val="24"/>
              </w:rPr>
              <w:t>府 県</w:t>
            </w:r>
          </w:p>
        </w:tc>
      </w:tr>
      <w:tr w:rsidR="00F8342A" w:rsidRPr="00BC03D3" w14:paraId="4C30D525" w14:textId="77777777" w:rsidTr="001B3F56">
        <w:trPr>
          <w:trHeight w:val="719"/>
        </w:trPr>
        <w:tc>
          <w:tcPr>
            <w:tcW w:w="1971" w:type="dxa"/>
            <w:vMerge w:val="restart"/>
            <w:shd w:val="clear" w:color="auto" w:fill="auto"/>
            <w:vAlign w:val="center"/>
          </w:tcPr>
          <w:p w14:paraId="41B165B5" w14:textId="77777777" w:rsidR="00F8342A" w:rsidRPr="00BC03D3" w:rsidRDefault="00F8342A" w:rsidP="001B3F56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>氏名</w:t>
            </w:r>
          </w:p>
        </w:tc>
        <w:tc>
          <w:tcPr>
            <w:tcW w:w="847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D979B62" w14:textId="77777777" w:rsidR="00F8342A" w:rsidRPr="00BC03D3" w:rsidRDefault="00F8342A" w:rsidP="001B3F56">
            <w:p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0"/>
                <w:szCs w:val="24"/>
              </w:rPr>
              <w:t>ふりがな</w:t>
            </w:r>
          </w:p>
        </w:tc>
      </w:tr>
      <w:tr w:rsidR="00F8342A" w:rsidRPr="00BC03D3" w14:paraId="1C3EF4E3" w14:textId="77777777" w:rsidTr="001B3F56">
        <w:trPr>
          <w:trHeight w:val="1080"/>
        </w:trPr>
        <w:tc>
          <w:tcPr>
            <w:tcW w:w="1971" w:type="dxa"/>
            <w:vMerge/>
            <w:shd w:val="clear" w:color="auto" w:fill="auto"/>
            <w:vAlign w:val="center"/>
          </w:tcPr>
          <w:p w14:paraId="086DBE6B" w14:textId="77777777" w:rsidR="00F8342A" w:rsidRPr="00BC03D3" w:rsidRDefault="00F8342A" w:rsidP="001B3F56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</w:p>
        </w:tc>
        <w:tc>
          <w:tcPr>
            <w:tcW w:w="847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52EB768" w14:textId="77777777" w:rsidR="00F8342A" w:rsidRPr="00BC03D3" w:rsidRDefault="00F8342A" w:rsidP="001B3F56">
            <w:p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</w:p>
        </w:tc>
      </w:tr>
      <w:tr w:rsidR="00F8342A" w:rsidRPr="00BC03D3" w14:paraId="2397F47D" w14:textId="77777777" w:rsidTr="001B3F56">
        <w:trPr>
          <w:trHeight w:val="1709"/>
        </w:trPr>
        <w:tc>
          <w:tcPr>
            <w:tcW w:w="1971" w:type="dxa"/>
            <w:shd w:val="clear" w:color="auto" w:fill="auto"/>
            <w:vAlign w:val="center"/>
          </w:tcPr>
          <w:p w14:paraId="364575B8" w14:textId="77777777" w:rsidR="00F8342A" w:rsidRPr="00BC03D3" w:rsidRDefault="00F8342A" w:rsidP="001B3F56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>住所</w:t>
            </w:r>
          </w:p>
        </w:tc>
        <w:tc>
          <w:tcPr>
            <w:tcW w:w="84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C1D1BD" w14:textId="77777777" w:rsidR="00F8342A" w:rsidRPr="00BC03D3" w:rsidRDefault="00F8342A" w:rsidP="001B3F56">
            <w:pPr>
              <w:snapToGrid w:val="0"/>
              <w:rPr>
                <w:rFonts w:ascii="メイリオ" w:eastAsia="メイリオ" w:hAnsi="メイリオ" w:cs="ＭＳ 明朝"/>
                <w:kern w:val="0"/>
                <w:szCs w:val="21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Cs w:val="21"/>
              </w:rPr>
              <w:t>〒　　　－</w:t>
            </w:r>
          </w:p>
        </w:tc>
      </w:tr>
      <w:tr w:rsidR="00F8342A" w:rsidRPr="00BC03D3" w14:paraId="034EF6F0" w14:textId="77777777" w:rsidTr="001B3F56">
        <w:trPr>
          <w:trHeight w:val="1320"/>
        </w:trPr>
        <w:tc>
          <w:tcPr>
            <w:tcW w:w="1971" w:type="dxa"/>
            <w:vMerge w:val="restart"/>
            <w:shd w:val="clear" w:color="auto" w:fill="auto"/>
            <w:vAlign w:val="center"/>
          </w:tcPr>
          <w:p w14:paraId="178B1510" w14:textId="77777777" w:rsidR="00F8342A" w:rsidRPr="00BC03D3" w:rsidRDefault="00F8342A" w:rsidP="001B3F56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>連絡先</w:t>
            </w:r>
          </w:p>
        </w:tc>
        <w:tc>
          <w:tcPr>
            <w:tcW w:w="84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B3BC63" w14:textId="77777777" w:rsidR="00F8342A" w:rsidRPr="00BC03D3" w:rsidRDefault="00F8342A" w:rsidP="001B3F56">
            <w:pPr>
              <w:snapToGrid w:val="0"/>
              <w:rPr>
                <w:rFonts w:ascii="メイリオ" w:eastAsia="メイリオ" w:hAnsi="メイリオ" w:cs="ＭＳ 明朝"/>
                <w:kern w:val="0"/>
                <w:sz w:val="20"/>
                <w:szCs w:val="20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0"/>
                <w:szCs w:val="20"/>
              </w:rPr>
              <w:t>※連絡の取れる電話番号</w:t>
            </w:r>
          </w:p>
        </w:tc>
      </w:tr>
      <w:tr w:rsidR="00F8342A" w:rsidRPr="00BC03D3" w14:paraId="77DAD06F" w14:textId="77777777" w:rsidTr="001B3F56">
        <w:trPr>
          <w:trHeight w:val="1320"/>
        </w:trPr>
        <w:tc>
          <w:tcPr>
            <w:tcW w:w="19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407EB" w14:textId="77777777" w:rsidR="00F8342A" w:rsidRPr="00BC03D3" w:rsidRDefault="00F8342A" w:rsidP="001B3F56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</w:p>
        </w:tc>
        <w:tc>
          <w:tcPr>
            <w:tcW w:w="84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9074BA" w14:textId="77777777" w:rsidR="00F8342A" w:rsidRPr="00BC03D3" w:rsidRDefault="00F8342A" w:rsidP="001B3F56">
            <w:pPr>
              <w:snapToGrid w:val="0"/>
              <w:rPr>
                <w:rFonts w:ascii="メイリオ" w:eastAsia="メイリオ" w:hAnsi="メイリオ" w:cs="ＭＳ 明朝"/>
                <w:kern w:val="0"/>
                <w:sz w:val="20"/>
                <w:szCs w:val="20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0"/>
                <w:szCs w:val="20"/>
              </w:rPr>
              <w:t>※メールアドレス</w:t>
            </w:r>
          </w:p>
        </w:tc>
      </w:tr>
      <w:tr w:rsidR="00F8342A" w:rsidRPr="00BC03D3" w14:paraId="16C716B9" w14:textId="77777777" w:rsidTr="001B3F56">
        <w:trPr>
          <w:trHeight w:val="1141"/>
        </w:trPr>
        <w:tc>
          <w:tcPr>
            <w:tcW w:w="197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7B3138" w14:textId="77777777" w:rsidR="00F8342A" w:rsidRPr="00BC03D3" w:rsidRDefault="00F8342A" w:rsidP="001B3F56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>その他</w:t>
            </w:r>
          </w:p>
        </w:tc>
        <w:tc>
          <w:tcPr>
            <w:tcW w:w="84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04" w14:textId="77777777" w:rsidR="00F8342A" w:rsidRPr="00BC03D3" w:rsidRDefault="00F8342A" w:rsidP="001B3F56">
            <w:p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 xml:space="preserve">（　　）宿泊を希望する　　　　</w:t>
            </w:r>
            <w:r w:rsidRPr="00BC03D3">
              <w:rPr>
                <w:rFonts w:ascii="メイリオ" w:eastAsia="メイリオ" w:hAnsi="メイリオ" w:cs="ＭＳ 明朝" w:hint="eastAsia"/>
                <w:kern w:val="0"/>
                <w:sz w:val="22"/>
                <w:szCs w:val="21"/>
              </w:rPr>
              <w:t>※希望者は「〇」をつけてください。</w:t>
            </w:r>
          </w:p>
        </w:tc>
      </w:tr>
      <w:tr w:rsidR="00F8342A" w:rsidRPr="00BC03D3" w14:paraId="7F53A62D" w14:textId="77777777" w:rsidTr="001B3F56">
        <w:trPr>
          <w:trHeight w:val="1141"/>
        </w:trPr>
        <w:tc>
          <w:tcPr>
            <w:tcW w:w="1971" w:type="dxa"/>
            <w:vMerge/>
            <w:shd w:val="clear" w:color="auto" w:fill="auto"/>
            <w:vAlign w:val="center"/>
          </w:tcPr>
          <w:p w14:paraId="6EBF69A2" w14:textId="77777777" w:rsidR="00F8342A" w:rsidRPr="00BC03D3" w:rsidRDefault="00F8342A" w:rsidP="001B3F56">
            <w:p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</w:p>
        </w:tc>
        <w:tc>
          <w:tcPr>
            <w:tcW w:w="84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44F0F" w14:textId="77777777" w:rsidR="00F8342A" w:rsidRPr="00BC03D3" w:rsidRDefault="00F8342A" w:rsidP="001B3F56">
            <w:p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 xml:space="preserve">（　　）感染対策に関して、主催者の指示に従います　</w:t>
            </w:r>
          </w:p>
          <w:p w14:paraId="1799B8CF" w14:textId="77777777" w:rsidR="00F8342A" w:rsidRPr="00BC03D3" w:rsidRDefault="00F8342A" w:rsidP="001B3F56">
            <w:pPr>
              <w:snapToGrid w:val="0"/>
              <w:ind w:firstLineChars="800" w:firstLine="176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2"/>
                <w:szCs w:val="21"/>
              </w:rPr>
              <w:t>※「〇」をつけてください。無記入の場合はお断りいたします。</w:t>
            </w:r>
          </w:p>
        </w:tc>
      </w:tr>
      <w:tr w:rsidR="00F8342A" w:rsidRPr="00BC03D3" w14:paraId="28FE010C" w14:textId="77777777" w:rsidTr="001B3F56">
        <w:trPr>
          <w:trHeight w:val="1744"/>
        </w:trPr>
        <w:tc>
          <w:tcPr>
            <w:tcW w:w="19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B0967" w14:textId="77777777" w:rsidR="00F8342A" w:rsidRPr="00BC03D3" w:rsidRDefault="00F8342A" w:rsidP="001B3F56">
            <w:p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</w:p>
        </w:tc>
        <w:tc>
          <w:tcPr>
            <w:tcW w:w="8472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49466" w14:textId="77777777" w:rsidR="00F8342A" w:rsidRPr="00BC03D3" w:rsidRDefault="00F8342A" w:rsidP="001B3F56">
            <w:p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</w:p>
        </w:tc>
      </w:tr>
      <w:tr w:rsidR="00F8342A" w:rsidRPr="00BC03D3" w14:paraId="094DFCD8" w14:textId="77777777" w:rsidTr="001B3F56">
        <w:trPr>
          <w:trHeight w:val="935"/>
        </w:trPr>
        <w:tc>
          <w:tcPr>
            <w:tcW w:w="63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7AE3BB" w14:textId="77777777" w:rsidR="00F8342A" w:rsidRPr="00BC03D3" w:rsidRDefault="00F8342A" w:rsidP="001B3F56">
            <w:pPr>
              <w:snapToGrid w:val="0"/>
              <w:jc w:val="right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>申込み日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F4385" w14:textId="77777777" w:rsidR="00F8342A" w:rsidRPr="00BC03D3" w:rsidRDefault="00F8342A" w:rsidP="001B3F56">
            <w:pPr>
              <w:snapToGrid w:val="0"/>
              <w:ind w:firstLineChars="100" w:firstLine="28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>2022年　　　月　　　日</w:t>
            </w:r>
          </w:p>
        </w:tc>
      </w:tr>
    </w:tbl>
    <w:p w14:paraId="4C69669D" w14:textId="337EEFD3" w:rsidR="00356603" w:rsidRPr="00F8342A" w:rsidRDefault="00F8342A" w:rsidP="00F8342A">
      <w:pPr>
        <w:snapToGrid w:val="0"/>
        <w:jc w:val="right"/>
        <w:rPr>
          <w:rFonts w:ascii="メイリオ" w:eastAsia="メイリオ" w:hAnsi="メイリオ" w:cs="ＭＳ 明朝"/>
          <w:b/>
          <w:color w:val="000000"/>
          <w:kern w:val="0"/>
          <w:sz w:val="28"/>
          <w:szCs w:val="24"/>
        </w:rPr>
      </w:pPr>
      <w:r w:rsidRPr="00BC03D3">
        <w:rPr>
          <w:rFonts w:ascii="メイリオ" w:eastAsia="メイリオ" w:hAnsi="メイリオ" w:cs="ＭＳ 明朝" w:hint="eastAsia"/>
          <w:b/>
          <w:kern w:val="0"/>
          <w:sz w:val="28"/>
          <w:szCs w:val="24"/>
        </w:rPr>
        <w:t xml:space="preserve">　期限は、8月15</w:t>
      </w:r>
      <w:r w:rsidRPr="009B154D">
        <w:rPr>
          <w:rFonts w:ascii="メイリオ" w:eastAsia="メイリオ" w:hAnsi="メイリオ" w:cs="ＭＳ 明朝" w:hint="eastAsia"/>
          <w:b/>
          <w:color w:val="000000"/>
          <w:kern w:val="0"/>
          <w:sz w:val="28"/>
          <w:szCs w:val="24"/>
        </w:rPr>
        <w:t>日必着</w:t>
      </w:r>
      <w:r w:rsidRPr="00A90923">
        <w:rPr>
          <w:rFonts w:ascii="メイリオ" w:eastAsia="メイリオ" w:hAnsi="メイリオ" w:cs="ＭＳ 明朝" w:hint="eastAsia"/>
          <w:b/>
          <w:color w:val="000000"/>
          <w:kern w:val="0"/>
          <w:sz w:val="28"/>
          <w:szCs w:val="24"/>
        </w:rPr>
        <w:t>です！</w:t>
      </w:r>
    </w:p>
    <w:sectPr w:rsidR="00356603" w:rsidRPr="00F8342A" w:rsidSect="006246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E0E4E"/>
    <w:multiLevelType w:val="hybridMultilevel"/>
    <w:tmpl w:val="A7C26792"/>
    <w:lvl w:ilvl="0" w:tplc="1C2AC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548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2A"/>
    <w:rsid w:val="00356603"/>
    <w:rsid w:val="00400752"/>
    <w:rsid w:val="00AA018A"/>
    <w:rsid w:val="00F8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5EF97"/>
  <w15:chartTrackingRefBased/>
  <w15:docId w15:val="{6661A30C-7969-48D3-A54B-6398CB36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ひろみ</dc:creator>
  <cp:keywords/>
  <dc:description/>
  <cp:lastModifiedBy>shoji murai</cp:lastModifiedBy>
  <cp:revision>2</cp:revision>
  <dcterms:created xsi:type="dcterms:W3CDTF">2022-07-20T11:22:00Z</dcterms:created>
  <dcterms:modified xsi:type="dcterms:W3CDTF">2022-07-20T11:22:00Z</dcterms:modified>
</cp:coreProperties>
</file>